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(Nazwa i adres </w:t>
      </w:r>
      <w:r w:rsidR="00AC43BC">
        <w:rPr>
          <w:rFonts w:ascii="Arial" w:hAnsi="Arial" w:cs="Arial"/>
          <w:bCs/>
        </w:rPr>
        <w:t>Wykonawcy</w:t>
      </w:r>
      <w:r w:rsidRPr="00167493">
        <w:rPr>
          <w:rFonts w:ascii="Arial" w:hAnsi="Arial" w:cs="Arial"/>
          <w:bCs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2A4B3BE3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3C2456">
        <w:rPr>
          <w:rFonts w:ascii="Arial" w:hAnsi="Arial" w:cs="Arial"/>
          <w:b/>
          <w:bCs/>
        </w:rPr>
        <w:t>dostaw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642047" w14:textId="7BC5C7AD" w:rsidR="002057BA" w:rsidRPr="009B2D3C" w:rsidRDefault="00D31EF9" w:rsidP="00D31EF9">
      <w:pPr>
        <w:spacing w:before="120"/>
        <w:jc w:val="both"/>
        <w:rPr>
          <w:rFonts w:ascii="Arial" w:hAnsi="Arial" w:cs="Arial"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9B2D3C">
        <w:rPr>
          <w:rFonts w:ascii="Arial" w:hAnsi="Arial" w:cs="Arial"/>
        </w:rPr>
        <w:t>podstawowym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975FD10" w14:textId="77777777" w:rsidR="00347BEA" w:rsidRPr="00347BEA" w:rsidRDefault="00AC43BC" w:rsidP="00347BEA">
      <w:pPr>
        <w:spacing w:after="80" w:line="240" w:lineRule="auto"/>
        <w:jc w:val="center"/>
        <w:rPr>
          <w:rFonts w:ascii="Arial" w:hAnsi="Arial" w:cs="Arial"/>
          <w:b/>
          <w:iCs/>
        </w:rPr>
      </w:pPr>
      <w:r w:rsidRPr="00AC43BC">
        <w:rPr>
          <w:rFonts w:ascii="Arial" w:hAnsi="Arial" w:cs="Arial"/>
          <w:b/>
          <w:iCs/>
        </w:rPr>
        <w:t>„</w:t>
      </w:r>
      <w:r w:rsidR="00347BEA" w:rsidRPr="00347BEA">
        <w:rPr>
          <w:rFonts w:ascii="Arial" w:hAnsi="Arial" w:cs="Arial"/>
          <w:b/>
          <w:iCs/>
        </w:rPr>
        <w:t>Dostawa i zabudowa kruszywa naturalnego, łamanego do bieżącego utrzymania</w:t>
      </w:r>
    </w:p>
    <w:p w14:paraId="1CDBA5CF" w14:textId="5E7A0F66" w:rsidR="00D31EF9" w:rsidRPr="00360693" w:rsidRDefault="00347BEA" w:rsidP="00347BEA">
      <w:pPr>
        <w:spacing w:after="80" w:line="240" w:lineRule="auto"/>
        <w:jc w:val="center"/>
        <w:rPr>
          <w:rFonts w:ascii="Arial" w:hAnsi="Arial" w:cs="Arial"/>
          <w:b/>
        </w:rPr>
      </w:pPr>
      <w:r w:rsidRPr="00347BEA">
        <w:rPr>
          <w:rFonts w:ascii="Arial" w:hAnsi="Arial" w:cs="Arial"/>
          <w:b/>
          <w:iCs/>
        </w:rPr>
        <w:t>dróg leśnych na terenie Leśnictw: Kalina, Boronów, Kamienica, Cieszowa</w:t>
      </w:r>
      <w:r w:rsidR="00AC43BC"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9F11C14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3C2456">
        <w:rPr>
          <w:rFonts w:ascii="Arial" w:hAnsi="Arial" w:cs="Arial"/>
          <w:bCs/>
        </w:rPr>
        <w:t>dostawy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167493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Lp</w:t>
            </w:r>
            <w:r w:rsidR="00AC43B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25EE23C4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Podmiot, na rzecz którego</w:t>
            </w:r>
            <w:r w:rsidR="00AC43BC">
              <w:rPr>
                <w:rFonts w:ascii="Arial" w:hAnsi="Arial" w:cs="Arial"/>
                <w:b/>
                <w:bCs/>
              </w:rPr>
              <w:t xml:space="preserve"> </w:t>
            </w:r>
            <w:r w:rsidR="003C2456">
              <w:rPr>
                <w:rFonts w:ascii="Arial" w:hAnsi="Arial" w:cs="Arial"/>
                <w:b/>
                <w:bCs/>
              </w:rPr>
              <w:t>dostawa</w:t>
            </w:r>
            <w:r w:rsidRPr="00167493">
              <w:rPr>
                <w:rFonts w:ascii="Arial" w:hAnsi="Arial" w:cs="Arial"/>
                <w:b/>
                <w:bCs/>
              </w:rPr>
              <w:t xml:space="preserve"> został</w:t>
            </w:r>
            <w:r w:rsidR="003C2456">
              <w:rPr>
                <w:rFonts w:ascii="Arial" w:hAnsi="Arial" w:cs="Arial"/>
                <w:b/>
                <w:bCs/>
              </w:rPr>
              <w:t>a</w:t>
            </w:r>
            <w:r w:rsidR="00AC43BC">
              <w:rPr>
                <w:rFonts w:ascii="Arial" w:hAnsi="Arial" w:cs="Arial"/>
                <w:b/>
                <w:bCs/>
              </w:rPr>
              <w:t xml:space="preserve"> </w:t>
            </w:r>
            <w:r w:rsidRPr="00167493">
              <w:rPr>
                <w:rFonts w:ascii="Arial" w:hAnsi="Arial" w:cs="Arial"/>
                <w:b/>
                <w:bCs/>
              </w:rPr>
              <w:t>wykonan</w:t>
            </w:r>
            <w:r w:rsidR="003C2456">
              <w:rPr>
                <w:rFonts w:ascii="Arial" w:hAnsi="Arial" w:cs="Arial"/>
                <w:b/>
                <w:bCs/>
              </w:rPr>
              <w:t>a</w:t>
            </w:r>
            <w:r w:rsidRPr="00167493">
              <w:rPr>
                <w:rFonts w:ascii="Arial" w:hAnsi="Arial" w:cs="Arial"/>
                <w:b/>
                <w:bCs/>
              </w:rPr>
              <w:t xml:space="preserve">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BBC2F99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C2456">
              <w:rPr>
                <w:rFonts w:ascii="Arial" w:hAnsi="Arial" w:cs="Arial"/>
                <w:b/>
                <w:bCs/>
              </w:rPr>
              <w:t>dostawy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745AF33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3C2456">
              <w:rPr>
                <w:rFonts w:ascii="Arial" w:hAnsi="Arial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02BB5619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3C2456">
              <w:rPr>
                <w:rFonts w:ascii="Arial" w:hAnsi="Arial" w:cs="Arial"/>
                <w:b/>
                <w:bCs/>
              </w:rPr>
              <w:t>dostaw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6680254E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 xml:space="preserve">Na potwierdzenie wykonania </w:t>
      </w:r>
      <w:r w:rsidR="003C2456">
        <w:rPr>
          <w:rFonts w:ascii="Arial" w:hAnsi="Arial" w:cs="Arial"/>
          <w:bCs/>
        </w:rPr>
        <w:t>dostaw</w:t>
      </w:r>
      <w:r w:rsidRPr="00AC43BC">
        <w:rPr>
          <w:rFonts w:ascii="Arial" w:hAnsi="Arial" w:cs="Arial"/>
          <w:bCs/>
        </w:rPr>
        <w:t xml:space="preserve"> ujętych w ww. wykazie załączamy dowody (poświadczenie) potwierdzające, że </w:t>
      </w:r>
      <w:r w:rsidR="003C2456">
        <w:rPr>
          <w:rFonts w:ascii="Arial" w:hAnsi="Arial" w:cs="Arial"/>
          <w:bCs/>
        </w:rPr>
        <w:t>dostawy</w:t>
      </w:r>
      <w:r w:rsidRPr="00AC43BC">
        <w:rPr>
          <w:rFonts w:ascii="Arial" w:hAnsi="Arial" w:cs="Arial"/>
          <w:bCs/>
        </w:rPr>
        <w:t xml:space="preserve">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7ED1C95D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Default="00AC43BC" w:rsidP="00AC43BC"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</w:p>
    <w:sectPr w:rsidR="00AC43BC" w:rsidSect="00A1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5E86" w14:textId="77777777" w:rsidR="00036331" w:rsidRDefault="00036331">
      <w:pPr>
        <w:spacing w:after="0" w:line="240" w:lineRule="auto"/>
      </w:pPr>
      <w:r>
        <w:separator/>
      </w:r>
    </w:p>
  </w:endnote>
  <w:endnote w:type="continuationSeparator" w:id="0">
    <w:p w14:paraId="717ACBF2" w14:textId="77777777" w:rsidR="00036331" w:rsidRDefault="0003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5091" w14:textId="77777777" w:rsidR="0074693F" w:rsidRDefault="00746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AF2D" w14:textId="77777777" w:rsidR="0074693F" w:rsidRDefault="00746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1068" w14:textId="77777777" w:rsidR="0074693F" w:rsidRDefault="00746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FCB9" w14:textId="77777777" w:rsidR="00036331" w:rsidRDefault="00036331">
      <w:pPr>
        <w:spacing w:after="0" w:line="240" w:lineRule="auto"/>
      </w:pPr>
      <w:r>
        <w:separator/>
      </w:r>
    </w:p>
  </w:footnote>
  <w:footnote w:type="continuationSeparator" w:id="0">
    <w:p w14:paraId="414C0655" w14:textId="77777777" w:rsidR="00036331" w:rsidRDefault="0003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AFB5" w14:textId="77777777" w:rsidR="0074693F" w:rsidRDefault="00746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24278045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spr.: </w:t>
    </w:r>
    <w:r w:rsidR="0074693F" w:rsidRPr="0074693F">
      <w:rPr>
        <w:rFonts w:ascii="Arial" w:hAnsi="Arial" w:cs="Arial"/>
        <w:sz w:val="20"/>
        <w:szCs w:val="20"/>
      </w:rPr>
      <w:t>SA.270.22.2021.CM</w:t>
    </w:r>
  </w:p>
  <w:p w14:paraId="25CCBB6F" w14:textId="77777777" w:rsidR="00711D3B" w:rsidRDefault="000363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CFBE" w14:textId="77777777" w:rsidR="0074693F" w:rsidRDefault="00746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36331"/>
    <w:rsid w:val="000546F4"/>
    <w:rsid w:val="00166294"/>
    <w:rsid w:val="002057BA"/>
    <w:rsid w:val="002A16BB"/>
    <w:rsid w:val="0031533A"/>
    <w:rsid w:val="003173A0"/>
    <w:rsid w:val="00345C48"/>
    <w:rsid w:val="00347BEA"/>
    <w:rsid w:val="003B1BD9"/>
    <w:rsid w:val="003C2456"/>
    <w:rsid w:val="00404863"/>
    <w:rsid w:val="004D6A0E"/>
    <w:rsid w:val="006B3DC5"/>
    <w:rsid w:val="0072510A"/>
    <w:rsid w:val="0073707D"/>
    <w:rsid w:val="0074693F"/>
    <w:rsid w:val="00940353"/>
    <w:rsid w:val="00966BB5"/>
    <w:rsid w:val="009B2D3C"/>
    <w:rsid w:val="009E685B"/>
    <w:rsid w:val="00AC43BC"/>
    <w:rsid w:val="00B04570"/>
    <w:rsid w:val="00B116BB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13</cp:revision>
  <dcterms:created xsi:type="dcterms:W3CDTF">2021-08-08T20:04:00Z</dcterms:created>
  <dcterms:modified xsi:type="dcterms:W3CDTF">2021-09-07T11:47:00Z</dcterms:modified>
</cp:coreProperties>
</file>